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EE6ADD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EE6ADD" w:rsidRPr="00793811" w:rsidRDefault="00EE6ADD" w:rsidP="00EE6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46BF38C6" w:rsidR="00EE6ADD" w:rsidRPr="00793811" w:rsidRDefault="00EE6ADD" w:rsidP="00EE6ADD">
            <w:pPr>
              <w:rPr>
                <w:sz w:val="28"/>
                <w:szCs w:val="28"/>
              </w:rPr>
            </w:pPr>
            <w:r w:rsidRPr="00E93A1E">
              <w:t>Федоріна Вікторія Сергіївна</w:t>
            </w:r>
          </w:p>
        </w:tc>
        <w:tc>
          <w:tcPr>
            <w:tcW w:w="1027" w:type="pct"/>
            <w:shd w:val="clear" w:color="auto" w:fill="auto"/>
          </w:tcPr>
          <w:p w14:paraId="2DF44DA3" w14:textId="30F1EF87" w:rsidR="00EE6ADD" w:rsidRPr="00793811" w:rsidRDefault="00EE6ADD" w:rsidP="00EE6ADD">
            <w:pPr>
              <w:rPr>
                <w:sz w:val="28"/>
                <w:szCs w:val="28"/>
              </w:rPr>
            </w:pPr>
            <w:r w:rsidRPr="00E93A1E">
              <w:t>85,50</w:t>
            </w:r>
          </w:p>
        </w:tc>
        <w:tc>
          <w:tcPr>
            <w:tcW w:w="1026" w:type="pct"/>
            <w:shd w:val="clear" w:color="auto" w:fill="auto"/>
          </w:tcPr>
          <w:p w14:paraId="10533A83" w14:textId="77B28900" w:rsidR="00EE6ADD" w:rsidRPr="00793811" w:rsidRDefault="00EE6ADD" w:rsidP="00EE6ADD">
            <w:pPr>
              <w:rPr>
                <w:sz w:val="28"/>
                <w:szCs w:val="28"/>
              </w:rPr>
            </w:pPr>
            <w:r w:rsidRPr="00E06B10">
              <w:t>ТР-21-1</w:t>
            </w:r>
          </w:p>
        </w:tc>
      </w:tr>
      <w:tr w:rsidR="00EE6ADD" w:rsidRPr="00793811" w14:paraId="6A61182D" w14:textId="77777777" w:rsidTr="00AB1F2E">
        <w:tc>
          <w:tcPr>
            <w:tcW w:w="340" w:type="pct"/>
            <w:shd w:val="clear" w:color="auto" w:fill="auto"/>
          </w:tcPr>
          <w:p w14:paraId="6110BE2C" w14:textId="7A6B3E98" w:rsidR="00EE6ADD" w:rsidRDefault="00EE6ADD" w:rsidP="00EE6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A5C9472" w14:textId="4C7EE196" w:rsidR="00EE6ADD" w:rsidRPr="00AB1F2E" w:rsidRDefault="00EE6ADD" w:rsidP="00EE6ADD">
            <w:pPr>
              <w:rPr>
                <w:sz w:val="28"/>
                <w:szCs w:val="28"/>
              </w:rPr>
            </w:pPr>
            <w:r w:rsidRPr="00E93A1E">
              <w:t>Янгічер Дмитро Сергійович</w:t>
            </w:r>
          </w:p>
        </w:tc>
        <w:tc>
          <w:tcPr>
            <w:tcW w:w="1027" w:type="pct"/>
            <w:shd w:val="clear" w:color="auto" w:fill="auto"/>
          </w:tcPr>
          <w:p w14:paraId="2CB7B9EC" w14:textId="3AA125A3" w:rsidR="00EE6ADD" w:rsidRPr="00AB1F2E" w:rsidRDefault="00EE6ADD" w:rsidP="00EE6ADD">
            <w:pPr>
              <w:rPr>
                <w:sz w:val="28"/>
                <w:szCs w:val="28"/>
              </w:rPr>
            </w:pPr>
            <w:r w:rsidRPr="00E93A1E">
              <w:t>79,65</w:t>
            </w:r>
          </w:p>
        </w:tc>
        <w:tc>
          <w:tcPr>
            <w:tcW w:w="1026" w:type="pct"/>
            <w:shd w:val="clear" w:color="auto" w:fill="auto"/>
          </w:tcPr>
          <w:p w14:paraId="1F646AC7" w14:textId="173EC49B" w:rsidR="00EE6ADD" w:rsidRPr="00AB1F2E" w:rsidRDefault="00EE6ADD" w:rsidP="00EE6ADD">
            <w:pPr>
              <w:rPr>
                <w:sz w:val="28"/>
                <w:szCs w:val="28"/>
              </w:rPr>
            </w:pPr>
            <w:r w:rsidRPr="00E06B10">
              <w:t>ТР-21-1</w:t>
            </w:r>
          </w:p>
        </w:tc>
      </w:tr>
      <w:tr w:rsidR="00EE6ADD" w:rsidRPr="00793811" w14:paraId="7216AB99" w14:textId="77777777" w:rsidTr="00AB1F2E">
        <w:tc>
          <w:tcPr>
            <w:tcW w:w="340" w:type="pct"/>
            <w:shd w:val="clear" w:color="auto" w:fill="auto"/>
          </w:tcPr>
          <w:p w14:paraId="023A3D2A" w14:textId="61B881D2" w:rsidR="00EE6ADD" w:rsidRDefault="00EE6ADD" w:rsidP="00EE6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0F492E08" w14:textId="532DB881" w:rsidR="00EE6ADD" w:rsidRPr="00AB1F2E" w:rsidRDefault="00EE6ADD" w:rsidP="00EE6ADD">
            <w:pPr>
              <w:rPr>
                <w:sz w:val="28"/>
                <w:szCs w:val="28"/>
              </w:rPr>
            </w:pPr>
            <w:r w:rsidRPr="00E93A1E">
              <w:t>Лісний Микита Дмитрович</w:t>
            </w:r>
          </w:p>
        </w:tc>
        <w:tc>
          <w:tcPr>
            <w:tcW w:w="1027" w:type="pct"/>
            <w:shd w:val="clear" w:color="auto" w:fill="auto"/>
          </w:tcPr>
          <w:p w14:paraId="05779E1D" w14:textId="1C0C01FC" w:rsidR="00EE6ADD" w:rsidRPr="00AB1F2E" w:rsidRDefault="00EE6ADD" w:rsidP="00EE6ADD">
            <w:pPr>
              <w:rPr>
                <w:sz w:val="28"/>
                <w:szCs w:val="28"/>
              </w:rPr>
            </w:pPr>
            <w:r w:rsidRPr="00E93A1E">
              <w:t>76,95</w:t>
            </w:r>
          </w:p>
        </w:tc>
        <w:tc>
          <w:tcPr>
            <w:tcW w:w="1026" w:type="pct"/>
            <w:shd w:val="clear" w:color="auto" w:fill="auto"/>
          </w:tcPr>
          <w:p w14:paraId="58F9614D" w14:textId="5E092EAC" w:rsidR="00EE6ADD" w:rsidRPr="00AB1F2E" w:rsidRDefault="00EE6ADD" w:rsidP="00EE6ADD">
            <w:pPr>
              <w:rPr>
                <w:sz w:val="28"/>
                <w:szCs w:val="28"/>
              </w:rPr>
            </w:pPr>
            <w:r w:rsidRPr="00E06B10">
              <w:t>ТР-21-1</w:t>
            </w:r>
          </w:p>
        </w:tc>
      </w:tr>
      <w:tr w:rsidR="00EE6ADD" w:rsidRPr="00793811" w14:paraId="6A5533FE" w14:textId="77777777" w:rsidTr="00AB1F2E">
        <w:tc>
          <w:tcPr>
            <w:tcW w:w="340" w:type="pct"/>
            <w:shd w:val="clear" w:color="auto" w:fill="auto"/>
          </w:tcPr>
          <w:p w14:paraId="5C7A222B" w14:textId="7E593A5D" w:rsidR="00EE6ADD" w:rsidRDefault="00EE6ADD" w:rsidP="00EE6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07" w:type="pct"/>
            <w:shd w:val="clear" w:color="auto" w:fill="auto"/>
          </w:tcPr>
          <w:p w14:paraId="547DB618" w14:textId="13B4E137" w:rsidR="00EE6ADD" w:rsidRPr="007F0FD6" w:rsidRDefault="00EE6ADD" w:rsidP="00EE6ADD">
            <w:r w:rsidRPr="00E93A1E">
              <w:t>Бондарук Артур Васильович</w:t>
            </w:r>
          </w:p>
        </w:tc>
        <w:tc>
          <w:tcPr>
            <w:tcW w:w="1027" w:type="pct"/>
            <w:shd w:val="clear" w:color="auto" w:fill="auto"/>
          </w:tcPr>
          <w:p w14:paraId="75BF94D3" w14:textId="1D30A518" w:rsidR="00EE6ADD" w:rsidRPr="007F0FD6" w:rsidRDefault="00EE6ADD" w:rsidP="00EE6ADD">
            <w:r w:rsidRPr="00E93A1E">
              <w:t>68,63</w:t>
            </w:r>
          </w:p>
        </w:tc>
        <w:tc>
          <w:tcPr>
            <w:tcW w:w="1026" w:type="pct"/>
            <w:shd w:val="clear" w:color="auto" w:fill="auto"/>
          </w:tcPr>
          <w:p w14:paraId="51BD6840" w14:textId="21505773" w:rsidR="00EE6ADD" w:rsidRPr="00837B1F" w:rsidRDefault="00EE6ADD" w:rsidP="00EE6ADD">
            <w:r w:rsidRPr="00E06B10">
              <w:t>ТР-21-1</w:t>
            </w:r>
          </w:p>
        </w:tc>
      </w:tr>
      <w:tr w:rsidR="00EE6ADD" w:rsidRPr="00793811" w14:paraId="7FD58327" w14:textId="77777777" w:rsidTr="00AB1F2E">
        <w:tc>
          <w:tcPr>
            <w:tcW w:w="340" w:type="pct"/>
            <w:shd w:val="clear" w:color="auto" w:fill="auto"/>
          </w:tcPr>
          <w:p w14:paraId="030869BC" w14:textId="40210343" w:rsidR="00EE6ADD" w:rsidRDefault="00EE6ADD" w:rsidP="00EE6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07" w:type="pct"/>
            <w:shd w:val="clear" w:color="auto" w:fill="auto"/>
          </w:tcPr>
          <w:p w14:paraId="74CD0D63" w14:textId="6E3A4057" w:rsidR="00EE6ADD" w:rsidRPr="007F0FD6" w:rsidRDefault="00EE6ADD" w:rsidP="00EE6ADD">
            <w:r w:rsidRPr="00E93A1E">
              <w:t>Серга Андрій Васильович</w:t>
            </w:r>
          </w:p>
        </w:tc>
        <w:tc>
          <w:tcPr>
            <w:tcW w:w="1027" w:type="pct"/>
            <w:shd w:val="clear" w:color="auto" w:fill="auto"/>
          </w:tcPr>
          <w:p w14:paraId="798782BA" w14:textId="4BC33367" w:rsidR="00EE6ADD" w:rsidRPr="007F0FD6" w:rsidRDefault="00EE6ADD" w:rsidP="00EE6ADD">
            <w:r w:rsidRPr="00E93A1E">
              <w:t>68,18</w:t>
            </w:r>
          </w:p>
        </w:tc>
        <w:tc>
          <w:tcPr>
            <w:tcW w:w="1026" w:type="pct"/>
            <w:shd w:val="clear" w:color="auto" w:fill="auto"/>
          </w:tcPr>
          <w:p w14:paraId="5EAF22C3" w14:textId="22379DE3" w:rsidR="00EE6ADD" w:rsidRPr="00837B1F" w:rsidRDefault="00EE6ADD" w:rsidP="00EE6ADD">
            <w:r w:rsidRPr="00E06B10">
              <w:t>ТР-21-1</w:t>
            </w:r>
          </w:p>
        </w:tc>
      </w:tr>
      <w:tr w:rsidR="00EE6ADD" w:rsidRPr="00793811" w14:paraId="74D5328E" w14:textId="77777777" w:rsidTr="00AB1F2E">
        <w:tc>
          <w:tcPr>
            <w:tcW w:w="340" w:type="pct"/>
            <w:shd w:val="clear" w:color="auto" w:fill="auto"/>
          </w:tcPr>
          <w:p w14:paraId="4DEF3942" w14:textId="7C117642" w:rsidR="00EE6ADD" w:rsidRDefault="00EE6ADD" w:rsidP="00EE6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07" w:type="pct"/>
            <w:shd w:val="clear" w:color="auto" w:fill="auto"/>
          </w:tcPr>
          <w:p w14:paraId="6D748061" w14:textId="1A97E28B" w:rsidR="00EE6ADD" w:rsidRPr="007F0FD6" w:rsidRDefault="00EE6ADD" w:rsidP="00EE6ADD">
            <w:r w:rsidRPr="00E93A1E">
              <w:t>Федоріна Вікторія Сергіївна</w:t>
            </w:r>
          </w:p>
        </w:tc>
        <w:tc>
          <w:tcPr>
            <w:tcW w:w="1027" w:type="pct"/>
            <w:shd w:val="clear" w:color="auto" w:fill="auto"/>
          </w:tcPr>
          <w:p w14:paraId="296DED32" w14:textId="4FDAA618" w:rsidR="00EE6ADD" w:rsidRPr="007F0FD6" w:rsidRDefault="00EE6ADD" w:rsidP="00EE6ADD">
            <w:r w:rsidRPr="00E93A1E">
              <w:t>85,50</w:t>
            </w:r>
          </w:p>
        </w:tc>
        <w:tc>
          <w:tcPr>
            <w:tcW w:w="1026" w:type="pct"/>
            <w:shd w:val="clear" w:color="auto" w:fill="auto"/>
          </w:tcPr>
          <w:p w14:paraId="793156A0" w14:textId="4AB0CF67" w:rsidR="00EE6ADD" w:rsidRPr="00837B1F" w:rsidRDefault="00EE6ADD" w:rsidP="00EE6ADD">
            <w:r w:rsidRPr="00E06B10">
              <w:t>ТР-21-1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071FF"/>
    <w:rsid w:val="00136EA9"/>
    <w:rsid w:val="00284739"/>
    <w:rsid w:val="00286D92"/>
    <w:rsid w:val="002F60CC"/>
    <w:rsid w:val="00343A42"/>
    <w:rsid w:val="003E5645"/>
    <w:rsid w:val="00466F32"/>
    <w:rsid w:val="004E4A1C"/>
    <w:rsid w:val="00737B52"/>
    <w:rsid w:val="00793811"/>
    <w:rsid w:val="007B37F9"/>
    <w:rsid w:val="007F6B49"/>
    <w:rsid w:val="00847113"/>
    <w:rsid w:val="009537CC"/>
    <w:rsid w:val="009A2901"/>
    <w:rsid w:val="009D2858"/>
    <w:rsid w:val="00AB1F2E"/>
    <w:rsid w:val="00B0489F"/>
    <w:rsid w:val="00B559F6"/>
    <w:rsid w:val="00C26E5E"/>
    <w:rsid w:val="00C56D66"/>
    <w:rsid w:val="00C7364A"/>
    <w:rsid w:val="00EE6ADD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11</cp:revision>
  <dcterms:created xsi:type="dcterms:W3CDTF">2022-02-16T00:04:00Z</dcterms:created>
  <dcterms:modified xsi:type="dcterms:W3CDTF">2022-02-16T00:49:00Z</dcterms:modified>
</cp:coreProperties>
</file>